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5E33F1" w:rsidTr="0041003C">
        <w:tc>
          <w:tcPr>
            <w:tcW w:w="11199" w:type="dxa"/>
            <w:gridSpan w:val="4"/>
          </w:tcPr>
          <w:p w:rsidR="005E33F1" w:rsidRPr="005E33F1" w:rsidRDefault="005E33F1" w:rsidP="005E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F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512C5" w:rsidTr="007512C5">
        <w:tc>
          <w:tcPr>
            <w:tcW w:w="884" w:type="dxa"/>
          </w:tcPr>
          <w:p w:rsidR="007512C5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12C5"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003C" w:rsidRPr="00AE301A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41003C" w:rsidP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Застывшая музыка. Пол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фония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 и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12C5" w:rsidRPr="00C2149B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512C5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5-го класса.</w:t>
            </w:r>
          </w:p>
        </w:tc>
      </w:tr>
      <w:tr w:rsidR="005E33F1" w:rsidTr="007512C5">
        <w:tc>
          <w:tcPr>
            <w:tcW w:w="884" w:type="dxa"/>
          </w:tcPr>
          <w:p w:rsidR="005E33F1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  <w:p w:rsidR="0041003C" w:rsidRPr="00AE301A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мольберте. Импрессионизм в музыке и живописи.</w:t>
            </w:r>
          </w:p>
        </w:tc>
        <w:tc>
          <w:tcPr>
            <w:tcW w:w="3119" w:type="dxa"/>
          </w:tcPr>
          <w:p w:rsidR="005E33F1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5-го класса.</w:t>
            </w:r>
          </w:p>
        </w:tc>
      </w:tr>
      <w:tr w:rsidR="005E33F1" w:rsidTr="007512C5">
        <w:tc>
          <w:tcPr>
            <w:tcW w:w="884" w:type="dxa"/>
          </w:tcPr>
          <w:p w:rsidR="005E33F1" w:rsidRPr="00AE301A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3936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славе…»</w:t>
            </w:r>
          </w:p>
        </w:tc>
        <w:tc>
          <w:tcPr>
            <w:tcW w:w="3119" w:type="dxa"/>
          </w:tcPr>
          <w:p w:rsidR="005E33F1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5-го класса.</w:t>
            </w:r>
          </w:p>
        </w:tc>
      </w:tr>
    </w:tbl>
    <w:p w:rsidR="00527C24" w:rsidRPr="0041003C" w:rsidRDefault="00527C24">
      <w:bookmarkStart w:id="0" w:name="_GoBack"/>
      <w:bookmarkEnd w:id="0"/>
    </w:p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C2149B" w:rsidRPr="00370871" w:rsidRDefault="00C2149B"/>
    <w:sectPr w:rsidR="00C2149B" w:rsidRPr="00370871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6559C"/>
    <w:rsid w:val="00271B7E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721F9F"/>
    <w:rsid w:val="007512C5"/>
    <w:rsid w:val="008511D2"/>
    <w:rsid w:val="00885976"/>
    <w:rsid w:val="008E69EC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D697-ABE1-4854-B12B-8AAF796F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2020-04-13T05:20:00Z</dcterms:modified>
</cp:coreProperties>
</file>